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B17D" w14:textId="77777777" w:rsidR="00B66971" w:rsidRDefault="00941983" w:rsidP="00B66971">
      <w:pPr>
        <w:pStyle w:val="Encabezado"/>
        <w:tabs>
          <w:tab w:val="clear" w:pos="4419"/>
          <w:tab w:val="clear" w:pos="8838"/>
        </w:tabs>
      </w:pPr>
      <w:bookmarkStart w:id="0" w:name="_Hlk103943356"/>
      <w:bookmarkStart w:id="1" w:name="_GoBack"/>
      <w:bookmarkEnd w:id="1"/>
      <w:r>
        <w:t xml:space="preserve">                                         </w:t>
      </w:r>
      <w:r w:rsidRPr="00941983">
        <w:rPr>
          <w:noProof/>
          <w:szCs w:val="24"/>
          <w:lang w:val="en-US" w:eastAsia="en-US"/>
        </w:rPr>
        <w:drawing>
          <wp:inline distT="0" distB="0" distL="0" distR="0" wp14:anchorId="4318C93D" wp14:editId="28ED05C6">
            <wp:extent cx="3476625" cy="457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405FE" w14:textId="7A7EFE17" w:rsidR="00E52ED6" w:rsidRDefault="00941983" w:rsidP="00B66971">
      <w:pPr>
        <w:pStyle w:val="Encabezado"/>
        <w:tabs>
          <w:tab w:val="clear" w:pos="4419"/>
          <w:tab w:val="clear" w:pos="8838"/>
        </w:tabs>
      </w:pPr>
      <w:r>
        <w:t xml:space="preserve"> </w:t>
      </w:r>
      <w:r w:rsidR="00224C43">
        <w:t>Año</w:t>
      </w:r>
      <w:r>
        <w:t xml:space="preserve"> 202</w:t>
      </w:r>
      <w:r w:rsidR="008F70AE">
        <w:t>4</w:t>
      </w:r>
      <w:r>
        <w:t>:</w:t>
      </w:r>
      <w:r w:rsidR="00224C43">
        <w:t xml:space="preserve"> “2</w:t>
      </w:r>
      <w:r w:rsidR="008F70AE">
        <w:t>25</w:t>
      </w:r>
      <w:r>
        <w:t xml:space="preserve"> </w:t>
      </w:r>
      <w:r w:rsidR="00102711">
        <w:t>a</w:t>
      </w:r>
      <w:r>
        <w:t>niversario</w:t>
      </w:r>
      <w:r w:rsidR="008F70AE">
        <w:t xml:space="preserve"> del fallecimiento del fundador de Chascomús Pedro Nicolás Escribano</w:t>
      </w:r>
      <w:r>
        <w:t>”</w:t>
      </w:r>
    </w:p>
    <w:p w14:paraId="0376A53D" w14:textId="77777777" w:rsidR="00E52ED6" w:rsidRDefault="00E52ED6" w:rsidP="00347A35">
      <w:pPr>
        <w:pStyle w:val="Encabezado"/>
        <w:tabs>
          <w:tab w:val="clear" w:pos="4419"/>
          <w:tab w:val="clear" w:pos="8838"/>
        </w:tabs>
        <w:spacing w:line="360" w:lineRule="auto"/>
        <w:rPr>
          <w:b/>
          <w:szCs w:val="24"/>
          <w:u w:val="single"/>
          <w:lang w:val="es-ES"/>
        </w:rPr>
      </w:pPr>
    </w:p>
    <w:p w14:paraId="79ADBEF8" w14:textId="77777777" w:rsidR="00B66971" w:rsidRDefault="00B66971" w:rsidP="00347A35">
      <w:pPr>
        <w:pStyle w:val="Encabezado"/>
        <w:tabs>
          <w:tab w:val="clear" w:pos="4419"/>
          <w:tab w:val="clear" w:pos="8838"/>
        </w:tabs>
        <w:spacing w:line="360" w:lineRule="auto"/>
        <w:rPr>
          <w:b/>
          <w:szCs w:val="24"/>
          <w:u w:val="single"/>
          <w:lang w:val="es-ES"/>
        </w:rPr>
      </w:pPr>
      <w:r>
        <w:rPr>
          <w:b/>
          <w:szCs w:val="24"/>
          <w:u w:val="single"/>
          <w:lang w:val="es-ES"/>
        </w:rPr>
        <w:t xml:space="preserve">PATRIMONIO: BAJAS DE BIENES FÍSICOS </w:t>
      </w:r>
      <w:r w:rsidR="007531D8">
        <w:rPr>
          <w:b/>
          <w:szCs w:val="24"/>
          <w:u w:val="single"/>
          <w:lang w:val="es-ES"/>
        </w:rPr>
        <w:t>-.Exp.</w:t>
      </w:r>
      <w:r w:rsidR="008F70AE">
        <w:rPr>
          <w:b/>
          <w:szCs w:val="24"/>
          <w:u w:val="single"/>
          <w:lang w:val="es-ES"/>
        </w:rPr>
        <w:t xml:space="preserve"> </w:t>
      </w:r>
      <w:r w:rsidR="003F18D5">
        <w:rPr>
          <w:b/>
          <w:szCs w:val="24"/>
          <w:u w:val="single"/>
          <w:lang w:val="es-ES"/>
        </w:rPr>
        <w:t>165166</w:t>
      </w:r>
      <w:r w:rsidR="007531D8">
        <w:rPr>
          <w:b/>
          <w:szCs w:val="24"/>
          <w:u w:val="single"/>
          <w:lang w:val="es-ES"/>
        </w:rPr>
        <w:t>/</w:t>
      </w:r>
      <w:r w:rsidR="003F18D5">
        <w:rPr>
          <w:b/>
          <w:szCs w:val="24"/>
          <w:u w:val="single"/>
          <w:lang w:val="es-ES"/>
        </w:rPr>
        <w:t>M</w:t>
      </w:r>
      <w:r w:rsidR="009B0AFF">
        <w:rPr>
          <w:b/>
          <w:szCs w:val="24"/>
          <w:u w:val="single"/>
          <w:lang w:val="es-ES"/>
        </w:rPr>
        <w:t xml:space="preserve">  Sec. Gobierno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151"/>
        <w:gridCol w:w="3895"/>
        <w:gridCol w:w="2065"/>
        <w:gridCol w:w="2192"/>
      </w:tblGrid>
      <w:tr w:rsidR="00A11C49" w:rsidRPr="00C17640" w14:paraId="62AB139B" w14:textId="77777777" w:rsidTr="00224C43">
        <w:trPr>
          <w:trHeight w:val="402"/>
          <w:tblHeader/>
        </w:trPr>
        <w:tc>
          <w:tcPr>
            <w:tcW w:w="1872" w:type="dxa"/>
            <w:shd w:val="clear" w:color="auto" w:fill="auto"/>
            <w:vAlign w:val="center"/>
          </w:tcPr>
          <w:p w14:paraId="19841793" w14:textId="77777777" w:rsidR="00B66971" w:rsidRPr="00224C43" w:rsidRDefault="00B66971" w:rsidP="00224C43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b/>
                <w:bCs/>
                <w:sz w:val="22"/>
                <w:szCs w:val="22"/>
                <w:lang w:val="es-ES"/>
              </w:rPr>
            </w:pPr>
            <w:r w:rsidRPr="00224C43">
              <w:rPr>
                <w:b/>
                <w:bCs/>
                <w:sz w:val="22"/>
                <w:szCs w:val="22"/>
                <w:lang w:val="es-ES"/>
              </w:rPr>
              <w:t>Nº IDENTIF.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7B891008" w14:textId="77777777" w:rsidR="00B66971" w:rsidRPr="00224C43" w:rsidRDefault="00B66971" w:rsidP="00224C43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b/>
                <w:bCs/>
                <w:sz w:val="22"/>
                <w:szCs w:val="22"/>
                <w:lang w:val="es-ES"/>
              </w:rPr>
            </w:pPr>
            <w:r w:rsidRPr="00224C43">
              <w:rPr>
                <w:b/>
                <w:bCs/>
                <w:sz w:val="22"/>
                <w:szCs w:val="22"/>
                <w:lang w:val="es-ES"/>
              </w:rPr>
              <w:t>DESCRIPCIÓN DEL BIEN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438F47F" w14:textId="77777777" w:rsidR="00B66971" w:rsidRPr="00224C43" w:rsidRDefault="00B66971" w:rsidP="00224C43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b/>
                <w:bCs/>
                <w:sz w:val="22"/>
                <w:szCs w:val="22"/>
                <w:lang w:val="es-ES"/>
              </w:rPr>
            </w:pPr>
            <w:r w:rsidRPr="00224C43">
              <w:rPr>
                <w:b/>
                <w:bCs/>
                <w:sz w:val="22"/>
                <w:szCs w:val="22"/>
                <w:lang w:val="es-ES"/>
              </w:rPr>
              <w:t>MARCA/MODELO/MATERIAL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8089410" w14:textId="77777777" w:rsidR="00B66971" w:rsidRPr="00224C43" w:rsidRDefault="00B66971" w:rsidP="00224C43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b/>
                <w:bCs/>
                <w:sz w:val="22"/>
                <w:szCs w:val="22"/>
                <w:lang w:val="es-ES"/>
              </w:rPr>
            </w:pPr>
            <w:r w:rsidRPr="00224C43">
              <w:rPr>
                <w:b/>
                <w:bCs/>
                <w:sz w:val="22"/>
                <w:szCs w:val="22"/>
                <w:lang w:val="es-ES"/>
              </w:rPr>
              <w:t>DESTINO</w:t>
            </w:r>
          </w:p>
        </w:tc>
        <w:tc>
          <w:tcPr>
            <w:tcW w:w="2192" w:type="dxa"/>
            <w:vAlign w:val="center"/>
          </w:tcPr>
          <w:p w14:paraId="6C25012D" w14:textId="77777777" w:rsidR="00B66971" w:rsidRPr="00224C43" w:rsidRDefault="00B66971" w:rsidP="00224C43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b/>
                <w:bCs/>
                <w:sz w:val="22"/>
                <w:szCs w:val="22"/>
                <w:lang w:val="es-ES"/>
              </w:rPr>
            </w:pPr>
            <w:r w:rsidRPr="00224C43">
              <w:rPr>
                <w:b/>
                <w:bCs/>
                <w:sz w:val="22"/>
                <w:szCs w:val="22"/>
                <w:lang w:val="es-ES"/>
              </w:rPr>
              <w:t>Foja</w:t>
            </w:r>
          </w:p>
        </w:tc>
      </w:tr>
      <w:tr w:rsidR="00A11C49" w:rsidRPr="00C17640" w14:paraId="52FAFB8C" w14:textId="77777777" w:rsidTr="00A8789B">
        <w:trPr>
          <w:trHeight w:val="402"/>
        </w:trPr>
        <w:tc>
          <w:tcPr>
            <w:tcW w:w="1872" w:type="dxa"/>
            <w:shd w:val="clear" w:color="auto" w:fill="auto"/>
            <w:vAlign w:val="center"/>
          </w:tcPr>
          <w:p w14:paraId="581C0FAD" w14:textId="77777777" w:rsidR="00B66971" w:rsidRPr="00224C43" w:rsidRDefault="009B0AFF" w:rsidP="00A878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224C43">
              <w:rPr>
                <w:sz w:val="22"/>
                <w:szCs w:val="22"/>
                <w:lang w:val="es-ES"/>
              </w:rPr>
              <w:t>260</w:t>
            </w:r>
            <w:r w:rsidR="00A11C49" w:rsidRPr="00224C43">
              <w:rPr>
                <w:sz w:val="22"/>
                <w:szCs w:val="22"/>
                <w:lang w:val="es-ES"/>
              </w:rPr>
              <w:t>6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47924F0B" w14:textId="77777777" w:rsidR="00B66971" w:rsidRPr="00224C43" w:rsidRDefault="009B0AFF" w:rsidP="00A878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224C43">
              <w:rPr>
                <w:sz w:val="22"/>
                <w:szCs w:val="22"/>
                <w:lang w:val="es-ES"/>
              </w:rPr>
              <w:t>Camioneta dominio KGL040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2EF21C0" w14:textId="77777777" w:rsidR="00B66971" w:rsidRPr="00224C43" w:rsidRDefault="009B0AFF" w:rsidP="00A878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224C43">
              <w:rPr>
                <w:sz w:val="22"/>
                <w:szCs w:val="22"/>
                <w:lang w:val="es-ES"/>
              </w:rPr>
              <w:t xml:space="preserve">Ford </w:t>
            </w:r>
            <w:proofErr w:type="spellStart"/>
            <w:r w:rsidRPr="00224C43">
              <w:rPr>
                <w:sz w:val="22"/>
                <w:szCs w:val="22"/>
                <w:lang w:val="es-ES"/>
              </w:rPr>
              <w:t>Ranger</w:t>
            </w:r>
            <w:proofErr w:type="spellEnd"/>
            <w:r w:rsidRPr="00224C43">
              <w:rPr>
                <w:sz w:val="22"/>
                <w:szCs w:val="22"/>
                <w:lang w:val="es-ES"/>
              </w:rPr>
              <w:t xml:space="preserve"> 4x2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AEEAAE7" w14:textId="77777777" w:rsidR="00B66971" w:rsidRPr="00224C43" w:rsidRDefault="009B0AFF" w:rsidP="00A878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224C43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192" w:type="dxa"/>
            <w:vAlign w:val="center"/>
          </w:tcPr>
          <w:p w14:paraId="711F25D3" w14:textId="77777777" w:rsidR="00B66971" w:rsidRPr="00224C43" w:rsidRDefault="00A11C49" w:rsidP="00A878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224C43">
              <w:rPr>
                <w:sz w:val="22"/>
                <w:szCs w:val="22"/>
                <w:lang w:val="es-ES"/>
              </w:rPr>
              <w:t>19/25</w:t>
            </w:r>
          </w:p>
        </w:tc>
      </w:tr>
      <w:tr w:rsidR="00A11C49" w:rsidRPr="00C17640" w14:paraId="212143EB" w14:textId="77777777" w:rsidTr="00A8789B">
        <w:trPr>
          <w:trHeight w:val="402"/>
        </w:trPr>
        <w:tc>
          <w:tcPr>
            <w:tcW w:w="1872" w:type="dxa"/>
            <w:shd w:val="clear" w:color="auto" w:fill="auto"/>
            <w:vAlign w:val="center"/>
          </w:tcPr>
          <w:p w14:paraId="01911948" w14:textId="77777777" w:rsidR="00B66971" w:rsidRPr="00224C43" w:rsidRDefault="00A11C49" w:rsidP="00A878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224C43">
              <w:rPr>
                <w:sz w:val="22"/>
                <w:szCs w:val="22"/>
                <w:lang w:val="es-ES"/>
              </w:rPr>
              <w:t>2926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36839674" w14:textId="77777777" w:rsidR="00B66971" w:rsidRPr="00224C43" w:rsidRDefault="009B0AFF" w:rsidP="00A878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224C43">
              <w:rPr>
                <w:sz w:val="22"/>
                <w:szCs w:val="22"/>
                <w:lang w:val="es-ES"/>
              </w:rPr>
              <w:t>Camioneta dominio LPM625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12FBBED" w14:textId="77777777" w:rsidR="00B66971" w:rsidRPr="00224C43" w:rsidRDefault="009B0AFF" w:rsidP="00A878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224C43">
              <w:rPr>
                <w:sz w:val="22"/>
                <w:szCs w:val="22"/>
                <w:lang w:val="es-ES"/>
              </w:rPr>
              <w:t xml:space="preserve">Ford </w:t>
            </w:r>
            <w:proofErr w:type="spellStart"/>
            <w:r w:rsidRPr="00224C43">
              <w:rPr>
                <w:sz w:val="22"/>
                <w:szCs w:val="22"/>
                <w:lang w:val="es-ES"/>
              </w:rPr>
              <w:t>Ranger</w:t>
            </w:r>
            <w:proofErr w:type="spellEnd"/>
            <w:r w:rsidRPr="00224C43">
              <w:rPr>
                <w:sz w:val="22"/>
                <w:szCs w:val="22"/>
                <w:lang w:val="es-ES"/>
              </w:rPr>
              <w:t xml:space="preserve"> 4x2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F496BF5" w14:textId="77777777" w:rsidR="00B66971" w:rsidRPr="00224C43" w:rsidRDefault="009B0AFF" w:rsidP="00A878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224C43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192" w:type="dxa"/>
            <w:vAlign w:val="center"/>
          </w:tcPr>
          <w:p w14:paraId="4EBF6F65" w14:textId="77777777" w:rsidR="00B66971" w:rsidRPr="00224C43" w:rsidRDefault="00A11C49" w:rsidP="00A878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224C43">
              <w:rPr>
                <w:sz w:val="22"/>
                <w:szCs w:val="22"/>
                <w:lang w:val="es-ES"/>
              </w:rPr>
              <w:t>26/30</w:t>
            </w:r>
          </w:p>
        </w:tc>
      </w:tr>
      <w:bookmarkEnd w:id="0"/>
      <w:tr w:rsidR="00A11C49" w:rsidRPr="00C17640" w14:paraId="24C9F497" w14:textId="77777777" w:rsidTr="00A8789B">
        <w:trPr>
          <w:trHeight w:val="471"/>
        </w:trPr>
        <w:tc>
          <w:tcPr>
            <w:tcW w:w="1872" w:type="dxa"/>
            <w:shd w:val="clear" w:color="auto" w:fill="auto"/>
            <w:vAlign w:val="center"/>
          </w:tcPr>
          <w:p w14:paraId="14375A20" w14:textId="77777777" w:rsidR="008F70AE" w:rsidRPr="00224C43" w:rsidRDefault="008A66D1" w:rsidP="00A878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224C43">
              <w:rPr>
                <w:sz w:val="22"/>
                <w:szCs w:val="22"/>
                <w:lang w:val="es-ES"/>
              </w:rPr>
              <w:t>B-28-001423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2A89499B" w14:textId="77777777" w:rsidR="008F70AE" w:rsidRPr="00224C43" w:rsidRDefault="008A66D1" w:rsidP="00A878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224C43">
              <w:rPr>
                <w:sz w:val="22"/>
                <w:szCs w:val="22"/>
                <w:lang w:val="es-ES"/>
              </w:rPr>
              <w:t>Silla tapizado de cuero negro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FD979D3" w14:textId="77777777" w:rsidR="008F70AE" w:rsidRPr="00224C43" w:rsidRDefault="008A66D1" w:rsidP="00A878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224C43">
              <w:rPr>
                <w:sz w:val="22"/>
                <w:szCs w:val="22"/>
                <w:lang w:val="es-ES"/>
              </w:rPr>
              <w:t>Metal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5238E8A" w14:textId="77777777" w:rsidR="008F70AE" w:rsidRPr="00224C43" w:rsidRDefault="008A66D1" w:rsidP="00A878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224C43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192" w:type="dxa"/>
            <w:vAlign w:val="center"/>
          </w:tcPr>
          <w:p w14:paraId="401FF36A" w14:textId="77777777" w:rsidR="008F70AE" w:rsidRPr="00224C43" w:rsidRDefault="00A11C49" w:rsidP="00A878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224C43">
              <w:rPr>
                <w:sz w:val="22"/>
                <w:szCs w:val="22"/>
                <w:lang w:val="es-ES"/>
              </w:rPr>
              <w:t>42</w:t>
            </w:r>
          </w:p>
        </w:tc>
      </w:tr>
    </w:tbl>
    <w:p w14:paraId="29A892E9" w14:textId="77777777" w:rsidR="00C84CED" w:rsidRDefault="00C84CED"/>
    <w:sectPr w:rsidR="00C84CED" w:rsidSect="00A3064F">
      <w:pgSz w:w="16838" w:h="11906" w:orient="landscape" w:code="9"/>
      <w:pgMar w:top="1134" w:right="17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71"/>
    <w:rsid w:val="00014C59"/>
    <w:rsid w:val="00064958"/>
    <w:rsid w:val="00096110"/>
    <w:rsid w:val="000C4887"/>
    <w:rsid w:val="00102711"/>
    <w:rsid w:val="00102B5F"/>
    <w:rsid w:val="001C10FB"/>
    <w:rsid w:val="00224C43"/>
    <w:rsid w:val="002333E8"/>
    <w:rsid w:val="00264C36"/>
    <w:rsid w:val="002A4E0F"/>
    <w:rsid w:val="002F0EED"/>
    <w:rsid w:val="00347A35"/>
    <w:rsid w:val="0039408D"/>
    <w:rsid w:val="003F18D5"/>
    <w:rsid w:val="00541C13"/>
    <w:rsid w:val="005731AA"/>
    <w:rsid w:val="005A5E68"/>
    <w:rsid w:val="005C147C"/>
    <w:rsid w:val="006215CC"/>
    <w:rsid w:val="00693378"/>
    <w:rsid w:val="006D2230"/>
    <w:rsid w:val="006E106C"/>
    <w:rsid w:val="006F43EE"/>
    <w:rsid w:val="00740B68"/>
    <w:rsid w:val="007531D8"/>
    <w:rsid w:val="00787496"/>
    <w:rsid w:val="007E3BB6"/>
    <w:rsid w:val="008818FF"/>
    <w:rsid w:val="00887048"/>
    <w:rsid w:val="008A66D1"/>
    <w:rsid w:val="008F70AE"/>
    <w:rsid w:val="009323B2"/>
    <w:rsid w:val="00941983"/>
    <w:rsid w:val="009B0AFF"/>
    <w:rsid w:val="009D6597"/>
    <w:rsid w:val="00A00A39"/>
    <w:rsid w:val="00A11C49"/>
    <w:rsid w:val="00A22F03"/>
    <w:rsid w:val="00A3064F"/>
    <w:rsid w:val="00A8789B"/>
    <w:rsid w:val="00AF77CB"/>
    <w:rsid w:val="00B07C5F"/>
    <w:rsid w:val="00B66971"/>
    <w:rsid w:val="00B76168"/>
    <w:rsid w:val="00BA6E36"/>
    <w:rsid w:val="00BD458B"/>
    <w:rsid w:val="00C01960"/>
    <w:rsid w:val="00C31B1A"/>
    <w:rsid w:val="00C84CED"/>
    <w:rsid w:val="00C971A5"/>
    <w:rsid w:val="00D8214D"/>
    <w:rsid w:val="00D86F23"/>
    <w:rsid w:val="00DF195A"/>
    <w:rsid w:val="00E13781"/>
    <w:rsid w:val="00E52ED6"/>
    <w:rsid w:val="00E92CF9"/>
    <w:rsid w:val="00F21AC3"/>
    <w:rsid w:val="00F33D0A"/>
    <w:rsid w:val="00F94169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DE21A"/>
  <w15:docId w15:val="{ABA64265-2D16-40EA-A44B-12A327E7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971"/>
    <w:pPr>
      <w:spacing w:after="0" w:line="240" w:lineRule="auto"/>
    </w:pPr>
    <w:rPr>
      <w:rFonts w:ascii="Arial" w:eastAsia="Times New Roman" w:hAnsi="Arial" w:cs="Arial"/>
      <w:spacing w:val="2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66971"/>
    <w:pPr>
      <w:tabs>
        <w:tab w:val="center" w:pos="4419"/>
        <w:tab w:val="right" w:pos="8838"/>
      </w:tabs>
    </w:pPr>
    <w:rPr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B66971"/>
    <w:rPr>
      <w:rFonts w:ascii="Arial" w:eastAsia="Times New Roman" w:hAnsi="Arial" w:cs="Arial"/>
      <w:spacing w:val="2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0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6C"/>
    <w:rPr>
      <w:rFonts w:ascii="Tahoma" w:eastAsia="Times New Roman" w:hAnsi="Tahoma" w:cs="Tahoma"/>
      <w:spacing w:val="20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SIMM</cp:lastModifiedBy>
  <cp:revision>2</cp:revision>
  <cp:lastPrinted>2024-11-22T18:57:00Z</cp:lastPrinted>
  <dcterms:created xsi:type="dcterms:W3CDTF">2024-11-27T12:46:00Z</dcterms:created>
  <dcterms:modified xsi:type="dcterms:W3CDTF">2024-11-27T12:46:00Z</dcterms:modified>
</cp:coreProperties>
</file>